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7D586D" w:rsidRDefault="00D24E7A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D586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Default="00AD0A1E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86D" w:rsidRDefault="0017399D" w:rsidP="007D586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24E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D24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D0A1E">
        <w:rPr>
          <w:rFonts w:ascii="Times New Roman" w:hAnsi="Times New Roman" w:cs="Times New Roman"/>
          <w:sz w:val="24"/>
          <w:szCs w:val="24"/>
        </w:rPr>
        <w:t xml:space="preserve">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D586D">
        <w:rPr>
          <w:rFonts w:ascii="Times New Roman" w:hAnsi="Times New Roman" w:cs="Times New Roman"/>
          <w:sz w:val="24"/>
          <w:szCs w:val="24"/>
        </w:rPr>
        <w:t xml:space="preserve"> №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7D586D" w:rsidP="007D586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>О внесении изменений в решение Совета Батуринского сельского поселения от 26.09.2019 № 106 «Об установлении на территории Батуринского сельского поселения налога на имущество физических лиц»</w:t>
      </w:r>
    </w:p>
    <w:p w:rsidR="007D586D" w:rsidRDefault="007D586D" w:rsidP="007D586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86D" w:rsidRDefault="007D586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AD0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ормативного</w:t>
      </w:r>
      <w:r w:rsidR="00AD0A1E">
        <w:rPr>
          <w:rFonts w:ascii="Times New Roman" w:hAnsi="Times New Roman" w:cs="Times New Roman"/>
          <w:sz w:val="24"/>
          <w:szCs w:val="24"/>
        </w:rPr>
        <w:t xml:space="preserve"> правового </w:t>
      </w:r>
      <w:r>
        <w:rPr>
          <w:rFonts w:ascii="Times New Roman" w:hAnsi="Times New Roman" w:cs="Times New Roman"/>
          <w:sz w:val="24"/>
          <w:szCs w:val="24"/>
        </w:rPr>
        <w:t xml:space="preserve"> акта в соответствие с действующим законодательством</w:t>
      </w:r>
    </w:p>
    <w:p w:rsidR="0017399D" w:rsidRDefault="0017399D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D586D" w:rsidRPr="0017399D" w:rsidRDefault="00A73966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7399D">
        <w:rPr>
          <w:rFonts w:ascii="Times New Roman" w:hAnsi="Times New Roman" w:cs="Times New Roman"/>
          <w:sz w:val="24"/>
          <w:szCs w:val="24"/>
        </w:rPr>
        <w:t xml:space="preserve">СОВЕТ БАТУРИНСКОГО СЕЛЬСКОГО ПОСЕЛЕНИЯ </w:t>
      </w:r>
      <w:r w:rsidR="00333D76" w:rsidRPr="0017399D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33D76" w:rsidRPr="0017399D" w:rsidRDefault="00333D76" w:rsidP="007D586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333D76" w:rsidRDefault="00333D76" w:rsidP="00D24E7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D76">
        <w:rPr>
          <w:rFonts w:ascii="Times New Roman" w:hAnsi="Times New Roman" w:cs="Times New Roman"/>
          <w:sz w:val="24"/>
          <w:szCs w:val="24"/>
        </w:rPr>
        <w:t>Внести в решение Совета Батуринского сельского поселения от 26.09.2019 № 106</w:t>
      </w:r>
      <w:r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Батуринского сельского поселения налога на имущество физических лиц» следующие изменения:</w:t>
      </w:r>
    </w:p>
    <w:p w:rsidR="00333D76" w:rsidRPr="00333D76" w:rsidRDefault="00D24E7A" w:rsidP="00D24E7A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333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3D76">
        <w:rPr>
          <w:rFonts w:ascii="Times New Roman" w:hAnsi="Times New Roman" w:cs="Times New Roman"/>
          <w:sz w:val="24"/>
          <w:szCs w:val="24"/>
        </w:rPr>
        <w:t xml:space="preserve"> Решения исключить.</w:t>
      </w:r>
    </w:p>
    <w:p w:rsidR="002007DC" w:rsidRPr="002007DC" w:rsidRDefault="002007DC" w:rsidP="00D24E7A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бюллетень», а также на официальном сайте Батуринского сельского поселения  </w:t>
      </w:r>
      <w:hyperlink r:id="rId8" w:history="1"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bselpasino</w:t>
        </w:r>
        <w:proofErr w:type="spellEnd"/>
        <w:r w:rsidRPr="00E277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277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00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007DC" w:rsidRDefault="005332C4" w:rsidP="00D24E7A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="002007DC" w:rsidRPr="002007DC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</w:t>
      </w:r>
      <w:r w:rsidR="00961F25">
        <w:rPr>
          <w:rFonts w:ascii="Times New Roman" w:hAnsi="Times New Roman" w:cs="Times New Roman"/>
          <w:sz w:val="24"/>
          <w:szCs w:val="24"/>
        </w:rPr>
        <w:t>е</w:t>
      </w:r>
      <w:r w:rsidR="002007DC" w:rsidRPr="002007DC">
        <w:rPr>
          <w:rFonts w:ascii="Times New Roman" w:hAnsi="Times New Roman" w:cs="Times New Roman"/>
          <w:sz w:val="24"/>
          <w:szCs w:val="24"/>
        </w:rPr>
        <w:t>чении одного месяца со дня его официального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опубликования, но не ранее 1 ян</w:t>
      </w:r>
      <w:r w:rsidR="002007DC" w:rsidRPr="002007DC">
        <w:rPr>
          <w:rFonts w:ascii="Times New Roman" w:hAnsi="Times New Roman" w:cs="Times New Roman"/>
          <w:sz w:val="24"/>
          <w:szCs w:val="24"/>
        </w:rPr>
        <w:t>варя 202</w:t>
      </w:r>
      <w:r w:rsidR="00C21ED0">
        <w:rPr>
          <w:rFonts w:ascii="Times New Roman" w:hAnsi="Times New Roman" w:cs="Times New Roman"/>
          <w:sz w:val="24"/>
          <w:szCs w:val="24"/>
        </w:rPr>
        <w:t>4</w:t>
      </w:r>
      <w:r w:rsidR="002007DC" w:rsidRPr="002007D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Батуринского </w:t>
      </w:r>
    </w:p>
    <w:p w:rsidR="003A14E2" w:rsidRDefault="003A14E2" w:rsidP="005332C4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</w:r>
      <w:r w:rsidR="005160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60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Н.В. Злыднева</w:t>
      </w:r>
    </w:p>
    <w:p w:rsidR="00AD0A1E" w:rsidRDefault="00AD0A1E" w:rsidP="005332C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D0A1E" w:rsidRDefault="00AD0A1E" w:rsidP="00AD0A1E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Н.Г. Андросова</w:t>
      </w:r>
    </w:p>
    <w:p w:rsidR="00D24E7A" w:rsidRDefault="00D24E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0263" w:rsidRPr="001B28E6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СОВЕТ </w:t>
      </w:r>
      <w:r w:rsidR="00DF0263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E6">
        <w:rPr>
          <w:rFonts w:ascii="Times New Roman" w:hAnsi="Times New Roman" w:cs="Times New Roman"/>
          <w:b/>
          <w:sz w:val="24"/>
          <w:szCs w:val="24"/>
        </w:rPr>
        <w:t>СЕЛЬСКОГО ПОС</w:t>
      </w:r>
      <w:r w:rsidR="00966EF6" w:rsidRPr="001B28E6">
        <w:rPr>
          <w:rFonts w:ascii="Times New Roman" w:hAnsi="Times New Roman" w:cs="Times New Roman"/>
          <w:b/>
          <w:sz w:val="24"/>
          <w:szCs w:val="24"/>
        </w:rPr>
        <w:t>Е</w:t>
      </w:r>
      <w:r w:rsidRPr="001B28E6">
        <w:rPr>
          <w:rFonts w:ascii="Times New Roman" w:hAnsi="Times New Roman" w:cs="Times New Roman"/>
          <w:b/>
          <w:sz w:val="24"/>
          <w:szCs w:val="24"/>
        </w:rPr>
        <w:t>ЛЕНИЯ</w:t>
      </w:r>
    </w:p>
    <w:p w:rsidR="00DF0263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172A12" w:rsidRDefault="00172A12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A12">
        <w:rPr>
          <w:rFonts w:ascii="Times New Roman" w:eastAsia="Calibri" w:hAnsi="Times New Roman" w:cs="Times New Roman"/>
          <w:b/>
          <w:sz w:val="24"/>
          <w:szCs w:val="24"/>
        </w:rPr>
        <w:t>Томская область Асиновский района</w:t>
      </w:r>
    </w:p>
    <w:p w:rsidR="007D586D" w:rsidRPr="00172A12" w:rsidRDefault="007D586D" w:rsidP="00172A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Актуальная редакция</w:t>
      </w:r>
    </w:p>
    <w:p w:rsidR="00172A12" w:rsidRPr="001B28E6" w:rsidRDefault="00172A12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BF" w:rsidRDefault="00DF0263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D586D" w:rsidRPr="001B28E6" w:rsidRDefault="007D586D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263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</w:t>
      </w:r>
      <w:r w:rsidR="00A73966">
        <w:rPr>
          <w:rFonts w:ascii="Times New Roman" w:hAnsi="Times New Roman" w:cs="Times New Roman"/>
          <w:sz w:val="24"/>
          <w:szCs w:val="24"/>
        </w:rPr>
        <w:t>: решение</w:t>
      </w:r>
      <w:r>
        <w:rPr>
          <w:rFonts w:ascii="Times New Roman" w:hAnsi="Times New Roman" w:cs="Times New Roman"/>
          <w:sz w:val="24"/>
          <w:szCs w:val="24"/>
        </w:rPr>
        <w:t xml:space="preserve"> Совета от</w:t>
      </w:r>
      <w:r w:rsidR="00A75398">
        <w:rPr>
          <w:rFonts w:ascii="Times New Roman" w:hAnsi="Times New Roman" w:cs="Times New Roman"/>
          <w:sz w:val="24"/>
          <w:szCs w:val="24"/>
        </w:rPr>
        <w:t xml:space="preserve"> 27.03.2020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75398">
        <w:rPr>
          <w:rFonts w:ascii="Times New Roman" w:hAnsi="Times New Roman" w:cs="Times New Roman"/>
          <w:sz w:val="24"/>
          <w:szCs w:val="24"/>
        </w:rPr>
        <w:t>126</w:t>
      </w:r>
    </w:p>
    <w:p w:rsidR="00D24E7A" w:rsidRDefault="00D957F3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от 18</w:t>
      </w:r>
      <w:r w:rsidR="00D24E7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92023</w:t>
      </w:r>
      <w:r w:rsidR="00D24E7A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7D586D" w:rsidRPr="001B28E6" w:rsidRDefault="007D586D" w:rsidP="007D586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040BF" w:rsidRPr="001B28E6" w:rsidRDefault="00D65105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26.09.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2019 года                                    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0BF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106</w:t>
      </w: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40BF" w:rsidRDefault="002040BF" w:rsidP="005D2FC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8E6">
        <w:rPr>
          <w:rFonts w:ascii="Times New Roman" w:hAnsi="Times New Roman" w:cs="Times New Roman"/>
          <w:b/>
          <w:sz w:val="24"/>
          <w:szCs w:val="24"/>
        </w:rPr>
        <w:t xml:space="preserve">Об установлении на территории </w:t>
      </w:r>
      <w:r w:rsidR="002512DF" w:rsidRPr="001B28E6">
        <w:rPr>
          <w:rFonts w:ascii="Times New Roman" w:hAnsi="Times New Roman" w:cs="Times New Roman"/>
          <w:b/>
          <w:sz w:val="24"/>
          <w:szCs w:val="24"/>
        </w:rPr>
        <w:t xml:space="preserve">Батуринского </w:t>
      </w:r>
      <w:r w:rsidRPr="001B28E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налога на имущество физических лиц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9" w:history="1">
        <w:r w:rsidR="002040BF" w:rsidRPr="001B28E6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</w:t>
      </w:r>
      <w:r w:rsidR="00884FD2">
        <w:rPr>
          <w:rFonts w:ascii="Times New Roman" w:hAnsi="Times New Roman" w:cs="Times New Roman"/>
          <w:color w:val="000000" w:themeColor="text1"/>
          <w:sz w:val="24"/>
          <w:szCs w:val="24"/>
        </w:rPr>
        <w:t>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72A12" w:rsidRDefault="00172A12" w:rsidP="005D2FCC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2A12">
        <w:rPr>
          <w:rFonts w:ascii="Times New Roman" w:hAnsi="Times New Roman" w:cs="Times New Roman"/>
          <w:b/>
          <w:sz w:val="24"/>
          <w:szCs w:val="24"/>
        </w:rPr>
        <w:t>СОВЕТ  БАТУРИНСКОГО СЕЛЬСКОГО ПОСЕЛЕНИЯ РЕШИЛ</w:t>
      </w:r>
      <w:r w:rsidR="002040BF" w:rsidRPr="00172A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1B28E6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 и ввести в действие с 1 января 2020 года на территории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Батуринского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 на имущество физических лиц.     </w:t>
      </w:r>
    </w:p>
    <w:p w:rsidR="004432F1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</w:t>
      </w:r>
      <w:r w:rsidR="002040BF" w:rsidRPr="001B28E6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966EF6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0,3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х входит хотя бы один жилой дом.</w:t>
      </w:r>
    </w:p>
    <w:p w:rsidR="002040BF" w:rsidRPr="001B28E6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2 процента </w:t>
      </w:r>
      <w:r w:rsidR="003D0BA5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отношении: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1B28E6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1B28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2A1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2040BF" w:rsidRPr="001B28E6" w:rsidRDefault="002040B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6F52B5" w:rsidRPr="00EC727F" w:rsidRDefault="001B28E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D0A1E">
        <w:rPr>
          <w:rFonts w:ascii="Times New Roman" w:hAnsi="Times New Roman" w:cs="Times New Roman"/>
        </w:rPr>
        <w:t xml:space="preserve">   </w:t>
      </w:r>
      <w:r w:rsidR="00AD0A1E" w:rsidRPr="00AD0A1E">
        <w:rPr>
          <w:rFonts w:ascii="Times New Roman" w:hAnsi="Times New Roman" w:cs="Times New Roman"/>
        </w:rPr>
        <w:t>3</w:t>
      </w:r>
      <w:r w:rsidR="006F52B5" w:rsidRPr="00AD0A1E">
        <w:rPr>
          <w:rFonts w:ascii="Times New Roman" w:hAnsi="Times New Roman" w:cs="Times New Roman"/>
          <w:sz w:val="24"/>
          <w:szCs w:val="24"/>
        </w:rPr>
        <w:t>)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0,1 процента от налоговой базы, исчисленной исходя из кадастровой стоимости, в отношении:</w:t>
      </w:r>
    </w:p>
    <w:p w:rsidR="00EC727F" w:rsidRPr="00EC727F" w:rsidRDefault="006F52B5" w:rsidP="00EC727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гаражей и </w:t>
      </w:r>
      <w:proofErr w:type="spellStart"/>
      <w:r w:rsidRPr="00EC727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C727F">
        <w:rPr>
          <w:rFonts w:ascii="Times New Roman" w:hAnsi="Times New Roman" w:cs="Times New Roman"/>
          <w:sz w:val="24"/>
          <w:szCs w:val="24"/>
        </w:rPr>
        <w:t>-мест</w:t>
      </w:r>
      <w:r w:rsidR="00EC727F" w:rsidRPr="00EC727F">
        <w:rPr>
          <w:rFonts w:ascii="Times New Roman" w:hAnsi="Times New Roman" w:cs="Times New Roman"/>
          <w:sz w:val="24"/>
          <w:szCs w:val="24"/>
        </w:rPr>
        <w:t>,</w:t>
      </w:r>
      <w:r w:rsid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расположенных в объектах налогообложения</w:t>
      </w:r>
      <w:r w:rsidR="008C04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подпункте 2 пункта 2 статьи 406 Налогового кодекса</w:t>
      </w:r>
      <w:r w:rsidR="00EC727F" w:rsidRPr="00EC72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52B5" w:rsidRDefault="006F52B5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</w:t>
      </w:r>
      <w:r w:rsidR="00351A70">
        <w:rPr>
          <w:rFonts w:ascii="Times New Roman" w:hAnsi="Times New Roman" w:cs="Times New Roman"/>
          <w:sz w:val="24"/>
          <w:szCs w:val="24"/>
        </w:rPr>
        <w:t xml:space="preserve"> хозя</w:t>
      </w:r>
      <w:r w:rsidR="00A75398">
        <w:rPr>
          <w:rFonts w:ascii="Times New Roman" w:hAnsi="Times New Roman" w:cs="Times New Roman"/>
          <w:sz w:val="24"/>
          <w:szCs w:val="24"/>
        </w:rPr>
        <w:t>й</w:t>
      </w:r>
      <w:r w:rsidR="00351A70">
        <w:rPr>
          <w:rFonts w:ascii="Times New Roman" w:hAnsi="Times New Roman" w:cs="Times New Roman"/>
          <w:sz w:val="24"/>
          <w:szCs w:val="24"/>
        </w:rPr>
        <w:t>ства</w:t>
      </w:r>
      <w:r w:rsidRPr="00EC727F">
        <w:rPr>
          <w:rFonts w:ascii="Times New Roman" w:hAnsi="Times New Roman" w:cs="Times New Roman"/>
          <w:sz w:val="24"/>
          <w:szCs w:val="24"/>
        </w:rPr>
        <w:t xml:space="preserve">, огородничества, садоводства или </w:t>
      </w:r>
      <w:r w:rsidRPr="00EC727F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(подпункт 1 пункта 2 статьи 406 Налогового кодекса)</w:t>
      </w:r>
      <w:r w:rsidRPr="00EC727F">
        <w:rPr>
          <w:rFonts w:ascii="Times New Roman" w:hAnsi="Times New Roman" w:cs="Times New Roman"/>
          <w:sz w:val="24"/>
          <w:szCs w:val="24"/>
        </w:rPr>
        <w:t>;</w:t>
      </w:r>
    </w:p>
    <w:p w:rsidR="002040BF" w:rsidRPr="00EC727F" w:rsidRDefault="00A73966" w:rsidP="00EC727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B28E6"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6F52B5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>) 0,5</w:t>
      </w:r>
      <w:r w:rsidR="006F52B5" w:rsidRPr="00EC727F">
        <w:rPr>
          <w:rFonts w:ascii="Times New Roman" w:hAnsi="Times New Roman" w:cs="Times New Roman"/>
          <w:sz w:val="24"/>
          <w:szCs w:val="24"/>
        </w:rPr>
        <w:t xml:space="preserve">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="003D0BA5" w:rsidRPr="00EC727F">
        <w:rPr>
          <w:rFonts w:ascii="Times New Roman" w:hAnsi="Times New Roman" w:cs="Times New Roman"/>
          <w:sz w:val="24"/>
          <w:szCs w:val="24"/>
        </w:rPr>
        <w:t xml:space="preserve">от налоговой базы, исчисленной исходя из кадастровой стоимости, 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C04DF">
        <w:rPr>
          <w:rFonts w:ascii="Times New Roman" w:hAnsi="Times New Roman" w:cs="Times New Roman"/>
          <w:sz w:val="24"/>
          <w:szCs w:val="24"/>
        </w:rPr>
        <w:t>прочих объектов налогообложения.</w:t>
      </w:r>
    </w:p>
    <w:p w:rsidR="00263C2F" w:rsidRPr="001B28E6" w:rsidRDefault="001B28E6" w:rsidP="00D24E7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sz w:val="24"/>
          <w:szCs w:val="24"/>
        </w:rPr>
        <w:t xml:space="preserve">   </w:t>
      </w:r>
      <w:r w:rsidR="004432F1" w:rsidRPr="00EC727F">
        <w:rPr>
          <w:rFonts w:ascii="Times New Roman" w:hAnsi="Times New Roman" w:cs="Times New Roman"/>
          <w:sz w:val="24"/>
          <w:szCs w:val="24"/>
        </w:rPr>
        <w:t>4</w:t>
      </w:r>
      <w:r w:rsidR="002040BF" w:rsidRPr="00EC727F">
        <w:rPr>
          <w:rFonts w:ascii="Times New Roman" w:hAnsi="Times New Roman" w:cs="Times New Roman"/>
          <w:sz w:val="24"/>
          <w:szCs w:val="24"/>
        </w:rPr>
        <w:t xml:space="preserve">. </w:t>
      </w:r>
      <w:r w:rsidR="00D957F3">
        <w:rPr>
          <w:rFonts w:ascii="Times New Roman" w:hAnsi="Times New Roman" w:cs="Times New Roman"/>
          <w:b/>
          <w:sz w:val="24"/>
          <w:szCs w:val="24"/>
        </w:rPr>
        <w:t>(Исключен решением Совета от 18.09.2023</w:t>
      </w:r>
      <w:r w:rsidR="00D24E7A" w:rsidRPr="00D24E7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D957F3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D24E7A" w:rsidRPr="00D24E7A">
        <w:rPr>
          <w:rFonts w:ascii="Times New Roman" w:hAnsi="Times New Roman" w:cs="Times New Roman"/>
          <w:b/>
          <w:sz w:val="24"/>
          <w:szCs w:val="24"/>
        </w:rPr>
        <w:t>)</w:t>
      </w:r>
    </w:p>
    <w:p w:rsidR="0058372F" w:rsidRDefault="001B28E6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Признать утратившими силу </w:t>
      </w:r>
      <w:proofErr w:type="gramStart"/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hyperlink r:id="rId10" w:history="1">
        <w:r w:rsidR="0058372F">
          <w:rPr>
            <w:rFonts w:ascii="Times New Roman" w:hAnsi="Times New Roman" w:cs="Times New Roman"/>
            <w:color w:val="000000" w:themeColor="text1"/>
            <w:sz w:val="24"/>
            <w:szCs w:val="24"/>
          </w:rPr>
          <w:t>я</w:t>
        </w:r>
        <w:proofErr w:type="gramEnd"/>
      </w:hyperlink>
      <w:r w:rsidR="00A753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66EF6" w:rsidRPr="001B28E6">
        <w:rPr>
          <w:rFonts w:ascii="Times New Roman" w:hAnsi="Times New Roman" w:cs="Times New Roman"/>
          <w:sz w:val="24"/>
          <w:szCs w:val="24"/>
        </w:rPr>
        <w:t xml:space="preserve">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Совета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Батуринского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5837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B4883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19.11.2014 года №  111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установлении на территории муниципального образования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«Батуринское сельское поселение» </w:t>
      </w:r>
      <w:r w:rsidR="00C8482E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налога на имущество физических лиц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58372F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от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10.02.2017 № 213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физических лиц»;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966" w:rsidRPr="001B28E6" w:rsidRDefault="0058372F" w:rsidP="0058372F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C04DF">
        <w:rPr>
          <w:rFonts w:ascii="Times New Roman" w:hAnsi="Times New Roman" w:cs="Times New Roman"/>
          <w:color w:val="000000" w:themeColor="text1"/>
          <w:sz w:val="24"/>
          <w:szCs w:val="24"/>
        </w:rPr>
        <w:t>от 19.09.2018 № 53 «О внесении изменений в решение Совета Батуринского сельского поселения от 19.11.2014 № 111 «Об установлении на территории муниципального образования «Батуринское сельское поселение» налога на имущество физических лиц»</w:t>
      </w:r>
      <w:r w:rsidR="002512D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73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AD5EDB" w:rsidRPr="00AD5EDB" w:rsidRDefault="001B28E6" w:rsidP="007D30B8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432F1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040BF" w:rsidRPr="001B2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решение вступает в силу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 ранее чем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 истечении 1 месяца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 дня его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официального</w:t>
      </w:r>
      <w:r w:rsidR="007D30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739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опубликования, но </w:t>
      </w:r>
      <w:r w:rsidR="00AD5EDB" w:rsidRPr="00AD5ED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C04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ранее 1</w:t>
      </w:r>
      <w:r w:rsidR="006C2A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января 2020 года.</w:t>
      </w: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5EDB" w:rsidRDefault="00AD5EDB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12DF" w:rsidRPr="001B28E6" w:rsidRDefault="002512DF" w:rsidP="005D2FCC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04DF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>Глава</w:t>
      </w:r>
      <w:r w:rsidR="008C04DF">
        <w:rPr>
          <w:rFonts w:ascii="Times New Roman" w:hAnsi="Times New Roman" w:cs="Times New Roman"/>
          <w:sz w:val="24"/>
          <w:szCs w:val="24"/>
        </w:rPr>
        <w:t xml:space="preserve">    </w:t>
      </w:r>
      <w:r w:rsidRPr="00D65105">
        <w:rPr>
          <w:rFonts w:ascii="Times New Roman" w:hAnsi="Times New Roman" w:cs="Times New Roman"/>
          <w:sz w:val="24"/>
          <w:szCs w:val="24"/>
        </w:rPr>
        <w:t xml:space="preserve">Батуринского </w:t>
      </w:r>
    </w:p>
    <w:p w:rsidR="009138AA" w:rsidRPr="00D65105" w:rsidRDefault="005D2FCC" w:rsidP="00D65105">
      <w:pPr>
        <w:pStyle w:val="ab"/>
        <w:rPr>
          <w:rFonts w:ascii="Times New Roman" w:hAnsi="Times New Roman" w:cs="Times New Roman"/>
          <w:sz w:val="24"/>
          <w:szCs w:val="24"/>
        </w:rPr>
      </w:pPr>
      <w:r w:rsidRPr="00D6510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</w:t>
      </w:r>
      <w:r w:rsidR="00D6510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4E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65105">
        <w:rPr>
          <w:rFonts w:ascii="Times New Roman" w:hAnsi="Times New Roman" w:cs="Times New Roman"/>
          <w:sz w:val="24"/>
          <w:szCs w:val="24"/>
        </w:rPr>
        <w:t>Н.В. Злыднева</w:t>
      </w:r>
    </w:p>
    <w:sectPr w:rsidR="009138AA" w:rsidRPr="00D65105" w:rsidSect="002040B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33" w:rsidRDefault="00306733" w:rsidP="002040BF">
      <w:pPr>
        <w:spacing w:after="0" w:line="240" w:lineRule="auto"/>
      </w:pPr>
      <w:r>
        <w:separator/>
      </w:r>
    </w:p>
  </w:endnote>
  <w:endnote w:type="continuationSeparator" w:id="0">
    <w:p w:rsidR="00306733" w:rsidRDefault="00306733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33" w:rsidRDefault="00306733" w:rsidP="002040BF">
      <w:pPr>
        <w:spacing w:after="0" w:line="240" w:lineRule="auto"/>
      </w:pPr>
      <w:r>
        <w:separator/>
      </w:r>
    </w:p>
  </w:footnote>
  <w:footnote w:type="continuationSeparator" w:id="0">
    <w:p w:rsidR="00306733" w:rsidRDefault="00306733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477A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57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2FE"/>
    <w:multiLevelType w:val="hybridMultilevel"/>
    <w:tmpl w:val="D28A7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072D8"/>
    <w:multiLevelType w:val="hybridMultilevel"/>
    <w:tmpl w:val="E370DE9C"/>
    <w:lvl w:ilvl="0" w:tplc="CB2E4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F29"/>
    <w:rsid w:val="0000009B"/>
    <w:rsid w:val="00001380"/>
    <w:rsid w:val="00001CB2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321"/>
    <w:rsid w:val="000A49EC"/>
    <w:rsid w:val="000A7EF2"/>
    <w:rsid w:val="000B3F3E"/>
    <w:rsid w:val="000B6BE7"/>
    <w:rsid w:val="000B6C33"/>
    <w:rsid w:val="000C5D78"/>
    <w:rsid w:val="000D05C9"/>
    <w:rsid w:val="000D09D5"/>
    <w:rsid w:val="000D0A2F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3B4A"/>
    <w:rsid w:val="00117D5A"/>
    <w:rsid w:val="00120A0B"/>
    <w:rsid w:val="00122AD3"/>
    <w:rsid w:val="00123811"/>
    <w:rsid w:val="001239DA"/>
    <w:rsid w:val="00130A09"/>
    <w:rsid w:val="00130F09"/>
    <w:rsid w:val="00132C02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2A12"/>
    <w:rsid w:val="0017399D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28E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07DC"/>
    <w:rsid w:val="00203C2D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6BB7"/>
    <w:rsid w:val="00237C9C"/>
    <w:rsid w:val="00240963"/>
    <w:rsid w:val="002410D6"/>
    <w:rsid w:val="00241BC8"/>
    <w:rsid w:val="0024358C"/>
    <w:rsid w:val="0024479E"/>
    <w:rsid w:val="002447CE"/>
    <w:rsid w:val="00245F0D"/>
    <w:rsid w:val="002512DF"/>
    <w:rsid w:val="00254709"/>
    <w:rsid w:val="002551BF"/>
    <w:rsid w:val="00255C9A"/>
    <w:rsid w:val="00260B3B"/>
    <w:rsid w:val="00263C2F"/>
    <w:rsid w:val="00265C6C"/>
    <w:rsid w:val="00270E81"/>
    <w:rsid w:val="00271CFF"/>
    <w:rsid w:val="00277C35"/>
    <w:rsid w:val="00286661"/>
    <w:rsid w:val="00286D40"/>
    <w:rsid w:val="00287039"/>
    <w:rsid w:val="00292ADD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6733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3D76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1A70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14E2"/>
    <w:rsid w:val="003A223A"/>
    <w:rsid w:val="003A2B45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4F6A81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16064"/>
    <w:rsid w:val="00521DCC"/>
    <w:rsid w:val="005254D6"/>
    <w:rsid w:val="00532579"/>
    <w:rsid w:val="00532738"/>
    <w:rsid w:val="005332C4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71309"/>
    <w:rsid w:val="00573385"/>
    <w:rsid w:val="005735BD"/>
    <w:rsid w:val="00574C10"/>
    <w:rsid w:val="00575D08"/>
    <w:rsid w:val="00576D6A"/>
    <w:rsid w:val="00577FD1"/>
    <w:rsid w:val="0058357C"/>
    <w:rsid w:val="0058372F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2FCC"/>
    <w:rsid w:val="005D6B34"/>
    <w:rsid w:val="005D7358"/>
    <w:rsid w:val="005F2980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68F"/>
    <w:rsid w:val="00663A27"/>
    <w:rsid w:val="00667798"/>
    <w:rsid w:val="00667D51"/>
    <w:rsid w:val="00671AAD"/>
    <w:rsid w:val="00671FC5"/>
    <w:rsid w:val="0068523D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B055A"/>
    <w:rsid w:val="006B1CD7"/>
    <w:rsid w:val="006B33E3"/>
    <w:rsid w:val="006B49F4"/>
    <w:rsid w:val="006B4A58"/>
    <w:rsid w:val="006B5D06"/>
    <w:rsid w:val="006B5EE2"/>
    <w:rsid w:val="006C1511"/>
    <w:rsid w:val="006C2AC9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52B5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2BBC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C4459"/>
    <w:rsid w:val="007C74D7"/>
    <w:rsid w:val="007D0F40"/>
    <w:rsid w:val="007D1208"/>
    <w:rsid w:val="007D30B8"/>
    <w:rsid w:val="007D4D67"/>
    <w:rsid w:val="007D579E"/>
    <w:rsid w:val="007D586D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C98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84FD2"/>
    <w:rsid w:val="00893C44"/>
    <w:rsid w:val="00893C61"/>
    <w:rsid w:val="0089735A"/>
    <w:rsid w:val="008A1946"/>
    <w:rsid w:val="008A1AEC"/>
    <w:rsid w:val="008A7DB1"/>
    <w:rsid w:val="008C04DF"/>
    <w:rsid w:val="008C257C"/>
    <w:rsid w:val="008C3716"/>
    <w:rsid w:val="008C4FC4"/>
    <w:rsid w:val="008C666E"/>
    <w:rsid w:val="008D235A"/>
    <w:rsid w:val="008D78E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477AD"/>
    <w:rsid w:val="00950D5F"/>
    <w:rsid w:val="00951124"/>
    <w:rsid w:val="009614C5"/>
    <w:rsid w:val="00961F25"/>
    <w:rsid w:val="0096306F"/>
    <w:rsid w:val="00966EF6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3A06"/>
    <w:rsid w:val="00A00E98"/>
    <w:rsid w:val="00A066C9"/>
    <w:rsid w:val="00A075D4"/>
    <w:rsid w:val="00A11B7A"/>
    <w:rsid w:val="00A14101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3629"/>
    <w:rsid w:val="00A66FC3"/>
    <w:rsid w:val="00A73966"/>
    <w:rsid w:val="00A75398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0A1E"/>
    <w:rsid w:val="00AD1170"/>
    <w:rsid w:val="00AD395A"/>
    <w:rsid w:val="00AD43FE"/>
    <w:rsid w:val="00AD5EDB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212B"/>
    <w:rsid w:val="00B959D2"/>
    <w:rsid w:val="00B95BD8"/>
    <w:rsid w:val="00BA2BB1"/>
    <w:rsid w:val="00BA35FF"/>
    <w:rsid w:val="00BA41E2"/>
    <w:rsid w:val="00BA6F80"/>
    <w:rsid w:val="00BB0AC9"/>
    <w:rsid w:val="00BB2639"/>
    <w:rsid w:val="00BB4883"/>
    <w:rsid w:val="00BB5CE5"/>
    <w:rsid w:val="00BB6908"/>
    <w:rsid w:val="00BC349E"/>
    <w:rsid w:val="00BC6F41"/>
    <w:rsid w:val="00BE07AA"/>
    <w:rsid w:val="00BE2FE3"/>
    <w:rsid w:val="00BF09B7"/>
    <w:rsid w:val="00BF0B89"/>
    <w:rsid w:val="00BF6FE4"/>
    <w:rsid w:val="00C00A44"/>
    <w:rsid w:val="00C0212C"/>
    <w:rsid w:val="00C039CE"/>
    <w:rsid w:val="00C04531"/>
    <w:rsid w:val="00C060A7"/>
    <w:rsid w:val="00C06367"/>
    <w:rsid w:val="00C10399"/>
    <w:rsid w:val="00C1248C"/>
    <w:rsid w:val="00C158DB"/>
    <w:rsid w:val="00C17600"/>
    <w:rsid w:val="00C21ED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177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C0176"/>
    <w:rsid w:val="00CC14BC"/>
    <w:rsid w:val="00CC59A7"/>
    <w:rsid w:val="00CC60D1"/>
    <w:rsid w:val="00CD1D58"/>
    <w:rsid w:val="00CD5727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4E7A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5DB3"/>
    <w:rsid w:val="00D463D2"/>
    <w:rsid w:val="00D52C03"/>
    <w:rsid w:val="00D54EC6"/>
    <w:rsid w:val="00D54FA8"/>
    <w:rsid w:val="00D6050E"/>
    <w:rsid w:val="00D61604"/>
    <w:rsid w:val="00D62D3B"/>
    <w:rsid w:val="00D63565"/>
    <w:rsid w:val="00D6510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7F3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0263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4A3"/>
    <w:rsid w:val="00E766C1"/>
    <w:rsid w:val="00E7676C"/>
    <w:rsid w:val="00E77528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C727F"/>
    <w:rsid w:val="00ED1CB1"/>
    <w:rsid w:val="00ED5AAB"/>
    <w:rsid w:val="00EE1280"/>
    <w:rsid w:val="00EE249E"/>
    <w:rsid w:val="00EE2896"/>
    <w:rsid w:val="00EE4AD1"/>
    <w:rsid w:val="00EE59A9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F02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5</cp:revision>
  <cp:lastPrinted>2020-03-30T04:55:00Z</cp:lastPrinted>
  <dcterms:created xsi:type="dcterms:W3CDTF">2023-07-21T01:31:00Z</dcterms:created>
  <dcterms:modified xsi:type="dcterms:W3CDTF">2023-09-20T08:45:00Z</dcterms:modified>
</cp:coreProperties>
</file>